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2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3"/>
        <w:gridCol w:w="2514"/>
        <w:gridCol w:w="796"/>
        <w:gridCol w:w="1518"/>
        <w:gridCol w:w="160"/>
        <w:gridCol w:w="1519"/>
        <w:gridCol w:w="586"/>
        <w:gridCol w:w="1356"/>
      </w:tblGrid>
      <w:tr w:rsidR="00C8039F" w:rsidRPr="00C8039F" w14:paraId="14A3C382" w14:textId="77777777" w:rsidTr="003D1866">
        <w:trPr>
          <w:trHeight w:val="251"/>
        </w:trPr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331BC52" w14:textId="77777777" w:rsidR="00C8039F" w:rsidRPr="00C8039F" w:rsidRDefault="00C8039F" w:rsidP="00C8039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C8039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CONVOCATORIA: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23543" w14:textId="77777777" w:rsidR="00C8039F" w:rsidRPr="00C8039F" w:rsidRDefault="00C8039F" w:rsidP="00C8039F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8039F">
              <w:rPr>
                <w:rFonts w:asciiTheme="minorHAnsi" w:eastAsia="Calibr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09E9" w14:textId="77777777" w:rsidR="00C8039F" w:rsidRPr="00C8039F" w:rsidRDefault="00C8039F" w:rsidP="00C8039F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92ED76" w14:textId="77777777" w:rsidR="00C8039F" w:rsidRPr="00C8039F" w:rsidRDefault="00C8039F" w:rsidP="002F04F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8039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PROGRAMA: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9C17" w14:textId="77777777" w:rsidR="00C8039F" w:rsidRPr="00C8039F" w:rsidRDefault="00C8039F" w:rsidP="00C8039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D821" w14:textId="77777777" w:rsidR="00C8039F" w:rsidRPr="00C8039F" w:rsidRDefault="00C8039F" w:rsidP="00C8039F">
            <w:pPr>
              <w:spacing w:after="0" w:line="240" w:lineRule="auto"/>
              <w:rPr>
                <w:rFonts w:asciiTheme="minorHAnsi" w:hAnsiTheme="minorHAnsi"/>
                <w:color w:val="000000"/>
                <w:sz w:val="2"/>
                <w:szCs w:val="18"/>
              </w:rPr>
            </w:pPr>
            <w:r w:rsidRPr="00C8039F">
              <w:rPr>
                <w:rFonts w:asciiTheme="minorHAnsi" w:hAnsiTheme="minorHAnsi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3A8AA2" wp14:editId="5AE53919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-26035</wp:posOffset>
                      </wp:positionV>
                      <wp:extent cx="200025" cy="180975"/>
                      <wp:effectExtent l="0" t="0" r="28575" b="28575"/>
                      <wp:wrapNone/>
                      <wp:docPr id="6" name="Co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1B9FFEF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ector 6" o:spid="_x0000_s1026" type="#_x0000_t120" style="position:absolute;margin-left:49pt;margin-top:-2.05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" fillcolor="window" strokecolor="black [1600]" strokeweight=".5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8"/>
            </w:tblGrid>
            <w:tr w:rsidR="00C8039F" w:rsidRPr="00C8039F" w14:paraId="13B54CEE" w14:textId="77777777" w:rsidTr="00C8039F">
              <w:trPr>
                <w:trHeight w:val="92"/>
                <w:tblCellSpacing w:w="0" w:type="dxa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2C1F31" w14:textId="77777777" w:rsidR="00C8039F" w:rsidRPr="00C8039F" w:rsidRDefault="00C8039F" w:rsidP="00C8039F">
                  <w:pPr>
                    <w:spacing w:after="0" w:line="240" w:lineRule="auto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 xml:space="preserve">          </w:t>
                  </w:r>
                  <w:r w:rsidRPr="00C8039F">
                    <w:rPr>
                      <w:rFonts w:asciiTheme="minorHAnsi" w:hAnsiTheme="minorHAnsi"/>
                      <w:b/>
                      <w:color w:val="000000"/>
                      <w:szCs w:val="18"/>
                    </w:rPr>
                    <w:t>MTA</w:t>
                  </w:r>
                </w:p>
              </w:tc>
            </w:tr>
          </w:tbl>
          <w:p w14:paraId="2D550DCB" w14:textId="77777777" w:rsidR="00C8039F" w:rsidRPr="00C8039F" w:rsidRDefault="00C8039F" w:rsidP="00C8039F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FB97" w14:textId="77777777" w:rsidR="00C8039F" w:rsidRPr="00C8039F" w:rsidRDefault="00C8039F" w:rsidP="00C8039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9755" w14:textId="77777777" w:rsidR="00C8039F" w:rsidRPr="00C8039F" w:rsidRDefault="00C8039F" w:rsidP="00C8039F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8039F">
              <w:rPr>
                <w:rFonts w:asciiTheme="minorHAnsi" w:hAnsiTheme="minorHAnsi"/>
                <w:b/>
                <w:noProof/>
                <w:color w:val="00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CC6287" wp14:editId="09ECA4D8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80645</wp:posOffset>
                      </wp:positionV>
                      <wp:extent cx="180975" cy="180975"/>
                      <wp:effectExtent l="0" t="0" r="28575" b="28575"/>
                      <wp:wrapNone/>
                      <wp:docPr id="5" name="Co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BA6648B" id="Conector 5" o:spid="_x0000_s1026" type="#_x0000_t120" style="position:absolute;margin-left:29.75pt;margin-top:6.3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" fillcolor="window" strokecolor="black [1600]" strokeweight=".5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5"/>
            </w:tblGrid>
            <w:tr w:rsidR="00C8039F" w:rsidRPr="00C8039F" w14:paraId="65C2DC7E" w14:textId="77777777" w:rsidTr="00C8039F">
              <w:trPr>
                <w:trHeight w:val="92"/>
                <w:tblCellSpacing w:w="0" w:type="dxa"/>
              </w:trPr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E8A305" w14:textId="77777777" w:rsidR="00C8039F" w:rsidRPr="00C8039F" w:rsidRDefault="00C8039F" w:rsidP="00C8039F">
                  <w:pPr>
                    <w:spacing w:after="0" w:line="240" w:lineRule="auto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Cs w:val="18"/>
                    </w:rPr>
                    <w:t xml:space="preserve">  </w:t>
                  </w:r>
                  <w:r w:rsidRPr="00C8039F">
                    <w:rPr>
                      <w:rFonts w:asciiTheme="minorHAnsi" w:hAnsiTheme="minorHAnsi"/>
                      <w:b/>
                      <w:color w:val="000000"/>
                      <w:szCs w:val="18"/>
                    </w:rPr>
                    <w:t>DTA</w:t>
                  </w:r>
                </w:p>
              </w:tc>
            </w:tr>
          </w:tbl>
          <w:p w14:paraId="7F91BA44" w14:textId="77777777" w:rsidR="00C8039F" w:rsidRPr="00C8039F" w:rsidRDefault="00C8039F" w:rsidP="00C8039F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69900EFE" w14:textId="77777777" w:rsidR="00DD3BA6" w:rsidRPr="00151FBF" w:rsidRDefault="00DD3BA6" w:rsidP="00DD3BA6">
      <w:pPr>
        <w:rPr>
          <w:sz w:val="2"/>
          <w:szCs w:val="15"/>
        </w:rPr>
      </w:pPr>
    </w:p>
    <w:tbl>
      <w:tblPr>
        <w:tblW w:w="10206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6"/>
        <w:gridCol w:w="7250"/>
      </w:tblGrid>
      <w:tr w:rsidR="002F04F3" w:rsidRPr="002F04F3" w14:paraId="26C4D143" w14:textId="77777777" w:rsidTr="00DC32C7">
        <w:trPr>
          <w:trHeight w:val="360"/>
        </w:trPr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69C0C06" w14:textId="60518E76" w:rsidR="002F04F3" w:rsidRPr="002F04F3" w:rsidRDefault="002F04F3" w:rsidP="00043535">
            <w:pPr>
              <w:spacing w:after="0" w:line="240" w:lineRule="auto"/>
              <w:rPr>
                <w:rFonts w:asciiTheme="minorHAnsi" w:hAnsiTheme="minorHAnsi" w:cs="Tahoma"/>
                <w:b/>
                <w:bCs/>
                <w:color w:val="000000"/>
                <w:sz w:val="18"/>
                <w:szCs w:val="18"/>
              </w:rPr>
            </w:pPr>
            <w:r w:rsidRPr="002F04F3">
              <w:rPr>
                <w:rFonts w:asciiTheme="minorHAnsi" w:hAnsiTheme="minorHAnsi" w:cs="Tahoma"/>
                <w:b/>
                <w:bCs/>
                <w:color w:val="000000"/>
                <w:sz w:val="20"/>
                <w:szCs w:val="18"/>
              </w:rPr>
              <w:t xml:space="preserve">NOMBRE DEL </w:t>
            </w:r>
            <w:r w:rsidR="00043535">
              <w:rPr>
                <w:rFonts w:asciiTheme="minorHAnsi" w:hAnsiTheme="minorHAnsi" w:cs="Tahoma"/>
                <w:b/>
                <w:bCs/>
                <w:color w:val="000000"/>
                <w:sz w:val="20"/>
                <w:szCs w:val="18"/>
              </w:rPr>
              <w:t>ASPIRANTE</w:t>
            </w:r>
            <w:r w:rsidRPr="002F04F3">
              <w:rPr>
                <w:rFonts w:asciiTheme="minorHAnsi" w:hAnsiTheme="minorHAnsi" w:cs="Tahoma"/>
                <w:b/>
                <w:bCs/>
                <w:color w:val="000000"/>
                <w:sz w:val="20"/>
                <w:szCs w:val="18"/>
              </w:rPr>
              <w:t>:</w:t>
            </w:r>
          </w:p>
        </w:tc>
        <w:tc>
          <w:tcPr>
            <w:tcW w:w="7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8635A5" w14:textId="77777777" w:rsidR="002F04F3" w:rsidRPr="002F04F3" w:rsidRDefault="002F04F3" w:rsidP="002F04F3">
            <w:pPr>
              <w:spacing w:after="0" w:line="240" w:lineRule="auto"/>
              <w:jc w:val="center"/>
              <w:rPr>
                <w:color w:val="000000"/>
              </w:rPr>
            </w:pPr>
            <w:r w:rsidRPr="002F04F3">
              <w:rPr>
                <w:color w:val="000000"/>
              </w:rPr>
              <w:t> </w:t>
            </w:r>
          </w:p>
        </w:tc>
      </w:tr>
    </w:tbl>
    <w:p w14:paraId="679CB468" w14:textId="77777777" w:rsidR="00C8039F" w:rsidRPr="00151FBF" w:rsidRDefault="00C8039F" w:rsidP="00DD3BA6">
      <w:pPr>
        <w:rPr>
          <w:sz w:val="2"/>
          <w:szCs w:val="13"/>
        </w:rPr>
      </w:pPr>
    </w:p>
    <w:tbl>
      <w:tblPr>
        <w:tblW w:w="10773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402"/>
        <w:gridCol w:w="567"/>
        <w:gridCol w:w="567"/>
        <w:gridCol w:w="1046"/>
        <w:gridCol w:w="1505"/>
        <w:gridCol w:w="1276"/>
      </w:tblGrid>
      <w:tr w:rsidR="003B50FF" w:rsidRPr="002A1B5A" w14:paraId="7E1AF3A3" w14:textId="77777777" w:rsidTr="00804D6D">
        <w:trPr>
          <w:trHeight w:val="509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2C83C1" w14:textId="77777777" w:rsidR="003B50FF" w:rsidRPr="002A1B5A" w:rsidRDefault="00804D6D" w:rsidP="003B50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18"/>
              </w:rPr>
              <w:t xml:space="preserve">LÍNEA GENERAL DE APLICACIÓN DEL CONOCIMIENTO </w:t>
            </w:r>
          </w:p>
          <w:p w14:paraId="01C1D50C" w14:textId="6080E6F2" w:rsidR="00804D6D" w:rsidRPr="002A1B5A" w:rsidRDefault="00804D6D" w:rsidP="003B50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18"/>
              </w:rPr>
              <w:t>(LGAC)</w:t>
            </w:r>
          </w:p>
        </w:tc>
        <w:tc>
          <w:tcPr>
            <w:tcW w:w="8363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0416E9FB" w14:textId="77777777" w:rsidR="003B50FF" w:rsidRPr="002A1B5A" w:rsidRDefault="003B50FF" w:rsidP="003B50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PROFESORES DEL PROGRAMA EN TECNOLOGÍA AVANZADA</w:t>
            </w:r>
          </w:p>
        </w:tc>
      </w:tr>
      <w:tr w:rsidR="003B50FF" w:rsidRPr="002A1B5A" w14:paraId="1A8B757E" w14:textId="77777777" w:rsidTr="00804D6D">
        <w:trPr>
          <w:trHeight w:val="509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01A08D" w14:textId="77777777" w:rsidR="003B50FF" w:rsidRPr="002A1B5A" w:rsidRDefault="003B50FF" w:rsidP="003B50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87924F4" w14:textId="77777777" w:rsidR="003B50FF" w:rsidRPr="002A1B5A" w:rsidRDefault="003B50FF" w:rsidP="003B50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50FF" w:rsidRPr="002A1B5A" w14:paraId="0D1AA2F3" w14:textId="77777777" w:rsidTr="00804D6D">
        <w:trPr>
          <w:trHeight w:val="509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32715DF" w14:textId="77777777" w:rsidR="003B50FF" w:rsidRPr="002A1B5A" w:rsidRDefault="003B50FF" w:rsidP="003B50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D7F0792" w14:textId="77777777" w:rsidR="003B50FF" w:rsidRPr="002A1B5A" w:rsidRDefault="003B50FF" w:rsidP="003B50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NOMBRE DEL PROFESOR ENTREVISTADO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D5233BF" w14:textId="77777777" w:rsidR="003B50FF" w:rsidRPr="002A1B5A" w:rsidRDefault="003B50FF" w:rsidP="003B50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MTA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597F9B4" w14:textId="77777777" w:rsidR="003B50FF" w:rsidRPr="002A1B5A" w:rsidRDefault="003B50FF" w:rsidP="003B50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DTA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2536DFF" w14:textId="0004AC60" w:rsidR="003B50FF" w:rsidRPr="002A1B5A" w:rsidRDefault="00804D6D" w:rsidP="003B50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LGAC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5AF8FED" w14:textId="77777777" w:rsidR="003B50FF" w:rsidRPr="002A1B5A" w:rsidRDefault="003B50FF" w:rsidP="003B50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B314B17" w14:textId="77777777" w:rsidR="003B50FF" w:rsidRPr="002A1B5A" w:rsidRDefault="003B50FF" w:rsidP="003B50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FECHA</w:t>
            </w:r>
          </w:p>
        </w:tc>
      </w:tr>
      <w:tr w:rsidR="00804D6D" w:rsidRPr="002A1B5A" w14:paraId="7C4A942B" w14:textId="77777777" w:rsidTr="00804D6D">
        <w:trPr>
          <w:trHeight w:val="22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89D03E2" w14:textId="67CC6088" w:rsidR="002A1B5A" w:rsidRPr="00043535" w:rsidRDefault="002A1B5A" w:rsidP="002A1B5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043535">
              <w:rPr>
                <w:rFonts w:asciiTheme="minorHAnsi" w:hAnsiTheme="minorHAnsi" w:cstheme="minorHAnsi"/>
                <w:sz w:val="24"/>
              </w:rPr>
              <w:t>Ingeniería y tecnología de materiales</w:t>
            </w:r>
          </w:p>
          <w:p w14:paraId="26A032C6" w14:textId="77777777" w:rsidR="002A1B5A" w:rsidRPr="00043535" w:rsidRDefault="002A1B5A" w:rsidP="002A1B5A">
            <w:pPr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6AAAD755" w14:textId="597FF0D6" w:rsidR="002A1B5A" w:rsidRPr="00043535" w:rsidRDefault="002A1B5A" w:rsidP="002A1B5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043535">
              <w:rPr>
                <w:rFonts w:asciiTheme="minorHAnsi" w:hAnsiTheme="minorHAnsi" w:cstheme="minorHAnsi"/>
                <w:sz w:val="24"/>
              </w:rPr>
              <w:t>Control y sistemas ciberfísicos</w:t>
            </w:r>
          </w:p>
          <w:p w14:paraId="1A5D7332" w14:textId="77777777" w:rsidR="002A1B5A" w:rsidRPr="00043535" w:rsidRDefault="002A1B5A" w:rsidP="002A1B5A">
            <w:pPr>
              <w:pStyle w:val="Prrafodelista"/>
              <w:jc w:val="both"/>
              <w:rPr>
                <w:rFonts w:asciiTheme="minorHAnsi" w:hAnsiTheme="minorHAnsi" w:cstheme="minorHAnsi"/>
                <w:sz w:val="4"/>
              </w:rPr>
            </w:pPr>
          </w:p>
          <w:p w14:paraId="1C4716B7" w14:textId="77777777" w:rsidR="002A1B5A" w:rsidRPr="00043535" w:rsidRDefault="002A1B5A" w:rsidP="002A1B5A">
            <w:pPr>
              <w:jc w:val="both"/>
              <w:rPr>
                <w:rFonts w:asciiTheme="minorHAnsi" w:hAnsiTheme="minorHAnsi" w:cstheme="minorHAnsi"/>
                <w:sz w:val="8"/>
              </w:rPr>
            </w:pPr>
          </w:p>
          <w:p w14:paraId="3713B6BD" w14:textId="17F49CFB" w:rsidR="002A1B5A" w:rsidRPr="00043535" w:rsidRDefault="002A1B5A" w:rsidP="002A1B5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043535">
              <w:rPr>
                <w:rFonts w:asciiTheme="minorHAnsi" w:hAnsiTheme="minorHAnsi" w:cstheme="minorHAnsi"/>
                <w:sz w:val="24"/>
              </w:rPr>
              <w:t>Química aplicada</w:t>
            </w:r>
          </w:p>
          <w:p w14:paraId="1E36F638" w14:textId="77777777" w:rsidR="002A1B5A" w:rsidRPr="00043535" w:rsidRDefault="002A1B5A" w:rsidP="002A1B5A">
            <w:pPr>
              <w:jc w:val="both"/>
              <w:rPr>
                <w:rFonts w:asciiTheme="minorHAnsi" w:hAnsiTheme="minorHAnsi" w:cstheme="minorHAnsi"/>
                <w:sz w:val="8"/>
              </w:rPr>
            </w:pPr>
          </w:p>
          <w:p w14:paraId="0A5648DB" w14:textId="57EB8398" w:rsidR="002A1B5A" w:rsidRPr="00043535" w:rsidRDefault="002A1B5A" w:rsidP="002A1B5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043535">
              <w:rPr>
                <w:rFonts w:asciiTheme="minorHAnsi" w:hAnsiTheme="minorHAnsi" w:cstheme="minorHAnsi"/>
                <w:sz w:val="24"/>
              </w:rPr>
              <w:t>Innovación tecnológica</w:t>
            </w:r>
          </w:p>
          <w:p w14:paraId="454197CF" w14:textId="77777777" w:rsidR="002A1B5A" w:rsidRPr="00A717D6" w:rsidRDefault="002A1B5A" w:rsidP="002A1B5A">
            <w:pPr>
              <w:pStyle w:val="Prrafodelista"/>
              <w:jc w:val="both"/>
              <w:rPr>
                <w:rFonts w:asciiTheme="minorHAnsi" w:hAnsiTheme="minorHAnsi" w:cstheme="minorHAnsi"/>
                <w:sz w:val="2"/>
              </w:rPr>
            </w:pPr>
          </w:p>
          <w:p w14:paraId="01244D6B" w14:textId="77777777" w:rsidR="002A1B5A" w:rsidRPr="00A717D6" w:rsidRDefault="002A1B5A" w:rsidP="002A1B5A">
            <w:pPr>
              <w:jc w:val="both"/>
              <w:rPr>
                <w:rFonts w:asciiTheme="minorHAnsi" w:hAnsiTheme="minorHAnsi" w:cstheme="minorHAnsi"/>
              </w:rPr>
            </w:pPr>
          </w:p>
          <w:p w14:paraId="2B35A505" w14:textId="77777777" w:rsidR="002A1B5A" w:rsidRPr="00A717D6" w:rsidRDefault="002A1B5A" w:rsidP="002A1B5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A717D6">
              <w:rPr>
                <w:rFonts w:asciiTheme="minorHAnsi" w:hAnsiTheme="minorHAnsi" w:cstheme="minorHAnsi"/>
              </w:rPr>
              <w:t>Sostenibilidad y responsabilidad social</w:t>
            </w:r>
          </w:p>
          <w:p w14:paraId="1D190294" w14:textId="0F23B9D6" w:rsidR="00804D6D" w:rsidRPr="00A717D6" w:rsidRDefault="00804D6D" w:rsidP="002A1B5A">
            <w:pPr>
              <w:pStyle w:val="Prrafodelista"/>
              <w:spacing w:after="0" w:line="240" w:lineRule="auto"/>
              <w:ind w:left="76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AFB2" w14:textId="77777777" w:rsidR="00804D6D" w:rsidRPr="00A717D6" w:rsidRDefault="00804D6D" w:rsidP="003B50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527E3" w14:textId="77777777" w:rsidR="00804D6D" w:rsidRPr="00A717D6" w:rsidRDefault="00804D6D" w:rsidP="003B50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822B5" w14:textId="77777777" w:rsidR="00804D6D" w:rsidRPr="00A717D6" w:rsidRDefault="00804D6D" w:rsidP="003B50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83B51" w14:textId="77777777" w:rsidR="00804D6D" w:rsidRPr="002A1B5A" w:rsidRDefault="00804D6D" w:rsidP="003B50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869CC" w14:textId="77777777" w:rsidR="00804D6D" w:rsidRPr="002A1B5A" w:rsidRDefault="00804D6D" w:rsidP="003B50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4DF79A6" w14:textId="77777777" w:rsidR="00804D6D" w:rsidRPr="002A1B5A" w:rsidRDefault="00804D6D" w:rsidP="003B50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4D6D" w:rsidRPr="002A1B5A" w14:paraId="2F305BBB" w14:textId="77777777" w:rsidTr="00804D6D">
        <w:trPr>
          <w:trHeight w:val="34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1EAB" w14:textId="4A84B49E" w:rsidR="00804D6D" w:rsidRPr="00A717D6" w:rsidRDefault="00804D6D" w:rsidP="003B50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796F" w14:textId="75F8481B" w:rsidR="00804D6D" w:rsidRPr="00A717D6" w:rsidRDefault="00804D6D" w:rsidP="00804D6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Ángel de Jesús Morales Ramírez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8612" w14:textId="19B82FF3" w:rsidR="00804D6D" w:rsidRPr="00A717D6" w:rsidRDefault="00804D6D" w:rsidP="00804D6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25DA" w14:textId="77777777" w:rsidR="00804D6D" w:rsidRPr="00A717D6" w:rsidRDefault="00804D6D" w:rsidP="00804D6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D058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A9FD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E5004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04D6D" w:rsidRPr="002A1B5A" w14:paraId="4D33EC3F" w14:textId="77777777" w:rsidTr="00804D6D">
        <w:trPr>
          <w:trHeight w:val="34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EA33" w14:textId="620F77BA" w:rsidR="00804D6D" w:rsidRPr="00A717D6" w:rsidRDefault="00804D6D" w:rsidP="003B50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9B7E" w14:textId="06B5AA39" w:rsidR="00804D6D" w:rsidRPr="00A717D6" w:rsidRDefault="00804D6D" w:rsidP="00804D6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David Jaramillo Vigueras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F915" w14:textId="54B61F21" w:rsidR="00804D6D" w:rsidRPr="00A717D6" w:rsidRDefault="00804D6D" w:rsidP="00804D6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58F9" w14:textId="77777777" w:rsidR="00804D6D" w:rsidRPr="00A717D6" w:rsidRDefault="00804D6D" w:rsidP="00804D6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00BB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C938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B4788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04D6D" w:rsidRPr="002A1B5A" w14:paraId="28035E33" w14:textId="77777777" w:rsidTr="00804D6D">
        <w:trPr>
          <w:trHeight w:val="34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FD6F" w14:textId="168420C5" w:rsidR="00804D6D" w:rsidRPr="00A717D6" w:rsidRDefault="00804D6D" w:rsidP="003B50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6F47" w14:textId="2FE2C9F5" w:rsidR="00804D6D" w:rsidRPr="00A717D6" w:rsidRDefault="00804D6D" w:rsidP="00804D6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Felipe de Jesús Carrillo Romo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DC79" w14:textId="526B7A86" w:rsidR="00804D6D" w:rsidRPr="00A717D6" w:rsidRDefault="00804D6D" w:rsidP="00804D6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D416" w14:textId="77777777" w:rsidR="00804D6D" w:rsidRPr="00A717D6" w:rsidRDefault="00804D6D" w:rsidP="00804D6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50CC" w14:textId="77777777" w:rsidR="00804D6D" w:rsidRPr="002A1B5A" w:rsidRDefault="00804D6D" w:rsidP="00804D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5ECE" w14:textId="77777777" w:rsidR="00804D6D" w:rsidRPr="002A1B5A" w:rsidRDefault="00804D6D" w:rsidP="00804D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2BD42" w14:textId="77777777" w:rsidR="00804D6D" w:rsidRPr="002A1B5A" w:rsidRDefault="00804D6D" w:rsidP="00804D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04D6D" w:rsidRPr="002A1B5A" w14:paraId="12DC8B1E" w14:textId="77777777" w:rsidTr="00804D6D">
        <w:trPr>
          <w:trHeight w:val="34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A079" w14:textId="723E9393" w:rsidR="00804D6D" w:rsidRPr="00A717D6" w:rsidRDefault="00804D6D" w:rsidP="003B50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028D" w14:textId="70F6A7EE" w:rsidR="00804D6D" w:rsidRPr="00A717D6" w:rsidRDefault="00804D6D" w:rsidP="00804D6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Fernando Juárez López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7E5D" w14:textId="190FBA60" w:rsidR="00804D6D" w:rsidRPr="00A717D6" w:rsidRDefault="00804D6D" w:rsidP="00804D6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96E5" w14:textId="77777777" w:rsidR="00804D6D" w:rsidRPr="00A717D6" w:rsidRDefault="00804D6D" w:rsidP="00804D6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9240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90E6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76D64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04D6D" w:rsidRPr="002A1B5A" w14:paraId="22C6C922" w14:textId="77777777" w:rsidTr="00804D6D">
        <w:trPr>
          <w:trHeight w:val="34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1D1C60E" w14:textId="2CF456B2" w:rsidR="00804D6D" w:rsidRPr="00A717D6" w:rsidRDefault="00804D6D" w:rsidP="003B50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DDDA" w14:textId="0C69CDA2" w:rsidR="00804D6D" w:rsidRPr="00A717D6" w:rsidRDefault="00804D6D" w:rsidP="00804D6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Fernando Martínez Piñón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DB12" w14:textId="43EC853B" w:rsidR="00804D6D" w:rsidRPr="00A717D6" w:rsidRDefault="00804D6D" w:rsidP="00804D6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2A70" w14:textId="77777777" w:rsidR="00804D6D" w:rsidRPr="00A717D6" w:rsidRDefault="00804D6D" w:rsidP="00804D6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EFEB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CD0E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A8540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04D6D" w:rsidRPr="002A1B5A" w14:paraId="35E99DE3" w14:textId="77777777" w:rsidTr="00804D6D">
        <w:trPr>
          <w:trHeight w:val="34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F1EF1DF" w14:textId="09FBAB7E" w:rsidR="00804D6D" w:rsidRPr="00A717D6" w:rsidRDefault="00804D6D" w:rsidP="003B50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CDA8" w14:textId="56833BDA" w:rsidR="00804D6D" w:rsidRPr="00A717D6" w:rsidRDefault="00804D6D" w:rsidP="00804D6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José Claudio C. Méndez García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711D" w14:textId="142C8992" w:rsidR="00804D6D" w:rsidRPr="00A717D6" w:rsidRDefault="00804D6D" w:rsidP="00804D6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1929" w14:textId="77777777" w:rsidR="00804D6D" w:rsidRPr="00A717D6" w:rsidRDefault="00804D6D" w:rsidP="00804D6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1980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3B02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B110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04D6D" w:rsidRPr="002A1B5A" w14:paraId="671E971A" w14:textId="77777777" w:rsidTr="00804D6D">
        <w:trPr>
          <w:trHeight w:val="34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E5AD698" w14:textId="49DF098B" w:rsidR="00804D6D" w:rsidRPr="00A717D6" w:rsidRDefault="00804D6D" w:rsidP="003B50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69D9" w14:textId="07719261" w:rsidR="00804D6D" w:rsidRPr="00A717D6" w:rsidRDefault="00804D6D" w:rsidP="00804D6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  <w:lang w:val="pt-BR"/>
              </w:rPr>
              <w:t>Dr. José de Jesús Peinado Camacho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8180" w14:textId="1E83054D" w:rsidR="00804D6D" w:rsidRPr="00A717D6" w:rsidRDefault="00804D6D" w:rsidP="00804D6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D2E9" w14:textId="77777777" w:rsidR="00804D6D" w:rsidRPr="00A717D6" w:rsidRDefault="00804D6D" w:rsidP="00804D6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EC17" w14:textId="77777777" w:rsidR="00804D6D" w:rsidRPr="002A1B5A" w:rsidRDefault="00804D6D" w:rsidP="00804D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1814" w14:textId="77777777" w:rsidR="00804D6D" w:rsidRPr="002A1B5A" w:rsidRDefault="00804D6D" w:rsidP="00804D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59C6B" w14:textId="77777777" w:rsidR="00804D6D" w:rsidRPr="002A1B5A" w:rsidRDefault="00804D6D" w:rsidP="00804D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04D6D" w:rsidRPr="002A1B5A" w14:paraId="60969E3E" w14:textId="77777777" w:rsidTr="00804D6D">
        <w:trPr>
          <w:trHeight w:val="34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9F4F" w14:textId="708DD9A3" w:rsidR="00804D6D" w:rsidRPr="00A717D6" w:rsidRDefault="00804D6D" w:rsidP="003B50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4B87" w14:textId="783C2FEB" w:rsidR="00804D6D" w:rsidRPr="00A717D6" w:rsidRDefault="00804D6D" w:rsidP="00804D6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  <w:lang w:val="pt-BR"/>
              </w:rPr>
              <w:t>Dr. Moisés V. Márquez Olivera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4BDD" w14:textId="096EAA78" w:rsidR="00804D6D" w:rsidRPr="00A717D6" w:rsidRDefault="00804D6D" w:rsidP="00804D6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449D" w14:textId="77777777" w:rsidR="00804D6D" w:rsidRPr="00A717D6" w:rsidRDefault="00804D6D" w:rsidP="00804D6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0105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E952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7B3BA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04D6D" w:rsidRPr="002A1B5A" w14:paraId="71C9BE60" w14:textId="77777777" w:rsidTr="00804D6D">
        <w:trPr>
          <w:trHeight w:val="34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D4188CB" w14:textId="135A85EA" w:rsidR="00804D6D" w:rsidRPr="00A717D6" w:rsidRDefault="00804D6D" w:rsidP="003B50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862D" w14:textId="73444057" w:rsidR="00804D6D" w:rsidRPr="00A717D6" w:rsidRDefault="00804D6D" w:rsidP="00804D6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Ricardo Cuenca Álvarez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2931" w14:textId="7243B92C" w:rsidR="00804D6D" w:rsidRPr="00A717D6" w:rsidRDefault="00804D6D" w:rsidP="00804D6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0328" w14:textId="77777777" w:rsidR="00804D6D" w:rsidRPr="00A717D6" w:rsidRDefault="00804D6D" w:rsidP="00804D6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04DF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DC37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817E7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04D6D" w:rsidRPr="002A1B5A" w14:paraId="1EB357BC" w14:textId="77777777" w:rsidTr="00804D6D">
        <w:trPr>
          <w:trHeight w:val="34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3995153" w14:textId="4706ECB5" w:rsidR="00804D6D" w:rsidRPr="00A717D6" w:rsidRDefault="00804D6D" w:rsidP="003B50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BF16" w14:textId="145600B6" w:rsidR="00804D6D" w:rsidRPr="00A717D6" w:rsidRDefault="00804D6D" w:rsidP="00804D6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Ricardo Rafael Ambriz Rojas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71FB" w14:textId="5F611427" w:rsidR="00804D6D" w:rsidRPr="00A717D6" w:rsidRDefault="00804D6D" w:rsidP="00804D6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6C7E" w14:textId="77777777" w:rsidR="00804D6D" w:rsidRPr="00A717D6" w:rsidRDefault="00804D6D" w:rsidP="00804D6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1477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C1EB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D200D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04D6D" w:rsidRPr="002A1B5A" w14:paraId="66EBADED" w14:textId="77777777" w:rsidTr="00804D6D">
        <w:trPr>
          <w:trHeight w:val="34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13985EF" w14:textId="55BE7FE5" w:rsidR="00804D6D" w:rsidRPr="00A717D6" w:rsidRDefault="00804D6D" w:rsidP="003B50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1C54" w14:textId="35C433EC" w:rsidR="00804D6D" w:rsidRPr="00A717D6" w:rsidRDefault="00804D6D" w:rsidP="00804D6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Sebastián Díaz de la Torre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C20B" w14:textId="3DDDA91B" w:rsidR="00804D6D" w:rsidRPr="00A717D6" w:rsidRDefault="00804D6D" w:rsidP="00804D6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FFD5" w14:textId="77777777" w:rsidR="00804D6D" w:rsidRPr="00A717D6" w:rsidRDefault="00804D6D" w:rsidP="00804D6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4E11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CB26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B5D01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04D6D" w:rsidRPr="002A1B5A" w14:paraId="7D7BB29F" w14:textId="77777777" w:rsidTr="00804D6D">
        <w:trPr>
          <w:trHeight w:val="34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A7C50A2" w14:textId="647348F8" w:rsidR="00804D6D" w:rsidRPr="00A717D6" w:rsidRDefault="00804D6D" w:rsidP="003B50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5A81" w14:textId="4182FA93" w:rsidR="00804D6D" w:rsidRPr="00A717D6" w:rsidRDefault="00804D6D" w:rsidP="00804D6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Dra. Antonieta García Murillo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BFE3" w14:textId="4982465F" w:rsidR="00804D6D" w:rsidRPr="00A717D6" w:rsidRDefault="00804D6D" w:rsidP="00804D6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23B5" w14:textId="77777777" w:rsidR="00804D6D" w:rsidRPr="00A717D6" w:rsidRDefault="00804D6D" w:rsidP="00804D6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B218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064E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5B208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04D6D" w:rsidRPr="002A1B5A" w14:paraId="23903BD2" w14:textId="77777777" w:rsidTr="00804D6D">
        <w:trPr>
          <w:trHeight w:val="34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D80762D" w14:textId="5C267948" w:rsidR="00804D6D" w:rsidRPr="00A717D6" w:rsidRDefault="00804D6D" w:rsidP="003B50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4BEE" w14:textId="195CF4A9" w:rsidR="00804D6D" w:rsidRPr="00A717D6" w:rsidRDefault="00804D6D" w:rsidP="00804D6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  <w:lang w:val="pt-BR"/>
              </w:rPr>
              <w:t>Dra. Claudia Alicia Cortés Escobedo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AA0C" w14:textId="367756DA" w:rsidR="00804D6D" w:rsidRPr="00A717D6" w:rsidRDefault="00804D6D" w:rsidP="00804D6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7E39" w14:textId="77777777" w:rsidR="00804D6D" w:rsidRPr="00A717D6" w:rsidRDefault="00804D6D" w:rsidP="00804D6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582E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9FC6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33835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04D6D" w:rsidRPr="002A1B5A" w14:paraId="3E18B40A" w14:textId="77777777" w:rsidTr="00804D6D">
        <w:trPr>
          <w:trHeight w:val="34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F53B6C9" w14:textId="7930EC99" w:rsidR="00804D6D" w:rsidRPr="00A717D6" w:rsidRDefault="00804D6D" w:rsidP="003B50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3281" w14:textId="43F64868" w:rsidR="00804D6D" w:rsidRPr="00A717D6" w:rsidRDefault="00804D6D" w:rsidP="00804D6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Dra. Irina Victorovna Lijanova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77DF" w14:textId="168A68A4" w:rsidR="00804D6D" w:rsidRPr="00A717D6" w:rsidRDefault="00804D6D" w:rsidP="00804D6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8D56" w14:textId="77777777" w:rsidR="00804D6D" w:rsidRPr="00A717D6" w:rsidRDefault="00804D6D" w:rsidP="00804D6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0896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555B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D6F6E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04D6D" w:rsidRPr="002A1B5A" w14:paraId="6B71CA47" w14:textId="77777777" w:rsidTr="00804D6D">
        <w:trPr>
          <w:trHeight w:val="34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D5EFF53" w14:textId="7EF2FC17" w:rsidR="00804D6D" w:rsidRPr="00A717D6" w:rsidRDefault="00804D6D" w:rsidP="003B50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F1A3" w14:textId="14656232" w:rsidR="00804D6D" w:rsidRPr="00A717D6" w:rsidRDefault="00804D6D" w:rsidP="00804D6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Dra. Viridiana G. Hernández Herrera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D5EE" w14:textId="0BF03365" w:rsidR="00804D6D" w:rsidRPr="00A717D6" w:rsidRDefault="00804D6D" w:rsidP="00804D6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CB86" w14:textId="57C01177" w:rsidR="00804D6D" w:rsidRPr="00A717D6" w:rsidRDefault="00804D6D" w:rsidP="00804D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B921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2518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0D82B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1FBF" w:rsidRPr="002A1B5A" w14:paraId="0A92482A" w14:textId="77777777" w:rsidTr="00804D6D">
        <w:trPr>
          <w:trHeight w:val="34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C3FDFD8" w14:textId="77777777" w:rsidR="00151FBF" w:rsidRPr="00A717D6" w:rsidRDefault="00151FBF" w:rsidP="00151FB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4725" w14:textId="261DCD33" w:rsidR="00151FBF" w:rsidRPr="00A717D6" w:rsidRDefault="00151FBF" w:rsidP="00151FB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Christian Jesús García López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4303" w14:textId="05BBACB9" w:rsidR="00151FBF" w:rsidRPr="00A717D6" w:rsidRDefault="00151FBF" w:rsidP="00151FB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AB7E" w14:textId="0BDDE1CB" w:rsidR="00151FBF" w:rsidRPr="00A717D6" w:rsidRDefault="00151FBF" w:rsidP="00151F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0612" w14:textId="77777777" w:rsidR="00151FBF" w:rsidRPr="002A1B5A" w:rsidRDefault="00151FBF" w:rsidP="00151FB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BFC5" w14:textId="77777777" w:rsidR="00151FBF" w:rsidRPr="002A1B5A" w:rsidRDefault="00151FBF" w:rsidP="00151FB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2E39A" w14:textId="77777777" w:rsidR="00151FBF" w:rsidRPr="002A1B5A" w:rsidRDefault="00151FBF" w:rsidP="00151FB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1FBF" w:rsidRPr="002A1B5A" w14:paraId="22B42845" w14:textId="77777777" w:rsidTr="00804D6D">
        <w:trPr>
          <w:trHeight w:val="34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8E73618" w14:textId="77777777" w:rsidR="00151FBF" w:rsidRPr="00A717D6" w:rsidRDefault="00151FBF" w:rsidP="00151FB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1175" w14:textId="27DE447B" w:rsidR="00151FBF" w:rsidRPr="00A717D6" w:rsidRDefault="00151FBF" w:rsidP="00151FB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Cesar Mendoza Gómora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8E11" w14:textId="5A2BDF25" w:rsidR="00151FBF" w:rsidRPr="00A717D6" w:rsidRDefault="00151FBF" w:rsidP="00151FB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16D7" w14:textId="601C6355" w:rsidR="00151FBF" w:rsidRPr="00A717D6" w:rsidRDefault="00151FBF" w:rsidP="00151F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717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08E7" w14:textId="77777777" w:rsidR="00151FBF" w:rsidRPr="002A1B5A" w:rsidRDefault="00151FBF" w:rsidP="00151FB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54BF" w14:textId="77777777" w:rsidR="00151FBF" w:rsidRPr="002A1B5A" w:rsidRDefault="00151FBF" w:rsidP="00151FB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EDA28" w14:textId="77777777" w:rsidR="00151FBF" w:rsidRPr="002A1B5A" w:rsidRDefault="00151FBF" w:rsidP="00151FB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4D6D" w:rsidRPr="002A1B5A" w14:paraId="790E5B70" w14:textId="77777777" w:rsidTr="00804D6D">
        <w:trPr>
          <w:trHeight w:val="34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769EBED" w14:textId="74C3E04F" w:rsidR="00804D6D" w:rsidRPr="002A1B5A" w:rsidRDefault="00804D6D" w:rsidP="003B50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8665" w14:textId="5A0ECCDD" w:rsidR="00804D6D" w:rsidRPr="002A1B5A" w:rsidRDefault="00804D6D" w:rsidP="00804D6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M. en A. Gisela González Corral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7301" w14:textId="235EC658" w:rsidR="00804D6D" w:rsidRPr="002A1B5A" w:rsidRDefault="00804D6D" w:rsidP="00804D6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F4E9" w14:textId="67B95CB8" w:rsidR="00804D6D" w:rsidRPr="002A1B5A" w:rsidRDefault="00804D6D" w:rsidP="00804D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58BF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89E2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F4532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04D6D" w:rsidRPr="002A1B5A" w14:paraId="1A75CCAD" w14:textId="77777777" w:rsidTr="00804D6D">
        <w:trPr>
          <w:trHeight w:val="34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D472" w14:textId="751317E5" w:rsidR="00804D6D" w:rsidRPr="002A1B5A" w:rsidRDefault="00804D6D" w:rsidP="003B50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DD86" w14:textId="43D46851" w:rsidR="00804D6D" w:rsidRPr="002A1B5A" w:rsidRDefault="00804D6D" w:rsidP="00804D6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M. en C. Adolfo Sánchez Aguilar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3BCA" w14:textId="547FE547" w:rsidR="00804D6D" w:rsidRPr="002A1B5A" w:rsidRDefault="00804D6D" w:rsidP="00804D6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939E" w14:textId="4D26F89A" w:rsidR="00804D6D" w:rsidRPr="002A1B5A" w:rsidRDefault="00804D6D" w:rsidP="00804D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E910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14C2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71964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04D6D" w:rsidRPr="002A1B5A" w14:paraId="4BE19AC0" w14:textId="77777777" w:rsidTr="00804D6D">
        <w:trPr>
          <w:trHeight w:val="34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439B6EE" w14:textId="517A5061" w:rsidR="00804D6D" w:rsidRPr="002A1B5A" w:rsidRDefault="00804D6D" w:rsidP="003B50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9723" w14:textId="10525C08" w:rsidR="00804D6D" w:rsidRPr="002A1B5A" w:rsidRDefault="00804D6D" w:rsidP="00804D6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M. en C. Agustín Cruz Contreras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E8EB" w14:textId="457D01C3" w:rsidR="00804D6D" w:rsidRPr="002A1B5A" w:rsidRDefault="00804D6D" w:rsidP="00804D6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32A0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E0E5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7094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2D13C" w14:textId="77777777" w:rsidR="00804D6D" w:rsidRPr="002A1B5A" w:rsidRDefault="00804D6D" w:rsidP="00804D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1B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4A9DA003" w14:textId="77777777" w:rsidR="00DD3BA6" w:rsidRPr="00804D6D" w:rsidRDefault="00DC32C7" w:rsidP="00DC32C7">
      <w:pPr>
        <w:tabs>
          <w:tab w:val="left" w:pos="6180"/>
        </w:tabs>
        <w:spacing w:after="0" w:line="240" w:lineRule="auto"/>
        <w:rPr>
          <w:rFonts w:ascii="Tahoma" w:hAnsi="Tahoma" w:cs="Tahoma"/>
          <w:sz w:val="6"/>
          <w:szCs w:val="6"/>
        </w:rPr>
      </w:pPr>
      <w:r>
        <w:rPr>
          <w:rFonts w:ascii="Tahoma" w:hAnsi="Tahoma" w:cs="Tahoma"/>
          <w:sz w:val="18"/>
          <w:szCs w:val="18"/>
        </w:rPr>
        <w:tab/>
      </w:r>
    </w:p>
    <w:p w14:paraId="1C10619E" w14:textId="77777777" w:rsidR="003B50FF" w:rsidRPr="00151FBF" w:rsidRDefault="003B50FF" w:rsidP="00DC32C7">
      <w:pPr>
        <w:tabs>
          <w:tab w:val="left" w:pos="6180"/>
        </w:tabs>
        <w:spacing w:after="0" w:line="240" w:lineRule="auto"/>
        <w:rPr>
          <w:rFonts w:ascii="Tahoma" w:hAnsi="Tahoma" w:cs="Tahoma"/>
          <w:sz w:val="2"/>
          <w:szCs w:val="18"/>
        </w:rPr>
      </w:pPr>
    </w:p>
    <w:tbl>
      <w:tblPr>
        <w:tblW w:w="4300" w:type="dxa"/>
        <w:tblInd w:w="6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700"/>
      </w:tblGrid>
      <w:tr w:rsidR="00A8213B" w:rsidRPr="00DC32C7" w14:paraId="35BFFDA2" w14:textId="77777777" w:rsidTr="00151FBF">
        <w:trPr>
          <w:trHeight w:val="331"/>
        </w:trPr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0071127" w14:textId="77777777" w:rsidR="00A8213B" w:rsidRDefault="00A8213B" w:rsidP="00DC32C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2C7">
              <w:rPr>
                <w:b/>
                <w:bCs/>
                <w:color w:val="000000"/>
                <w:sz w:val="18"/>
                <w:szCs w:val="18"/>
              </w:rPr>
              <w:t>RECIBIÓ:</w:t>
            </w:r>
          </w:p>
          <w:p w14:paraId="3B7DABA9" w14:textId="56DE7A4F" w:rsidR="00A8213B" w:rsidRPr="00DC32C7" w:rsidRDefault="00A8213B" w:rsidP="00DC32C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F5440" w14:textId="0859CBC2" w:rsidR="00A8213B" w:rsidRPr="00DC32C7" w:rsidRDefault="00A8213B" w:rsidP="00DC32C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A8213B" w:rsidRPr="00DC32C7" w14:paraId="63679D84" w14:textId="77777777" w:rsidTr="00A8213B">
        <w:trPr>
          <w:trHeight w:val="113"/>
        </w:trPr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532B2FD6" w14:textId="77777777" w:rsidR="00A8213B" w:rsidRPr="00DC32C7" w:rsidRDefault="00A8213B" w:rsidP="00DC32C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6F451" w14:textId="2A2E2AAA" w:rsidR="00A8213B" w:rsidRPr="00DC32C7" w:rsidRDefault="00A8213B" w:rsidP="00A8213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3"/>
                <w:szCs w:val="13"/>
              </w:rPr>
              <w:t>NOMBRE Y FIRMA</w:t>
            </w:r>
          </w:p>
        </w:tc>
      </w:tr>
      <w:tr w:rsidR="00DC32C7" w:rsidRPr="00DC32C7" w14:paraId="6857B42A" w14:textId="77777777" w:rsidTr="00A8213B">
        <w:trPr>
          <w:trHeight w:val="454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171F649" w14:textId="77777777" w:rsidR="00DC32C7" w:rsidRPr="00DC32C7" w:rsidRDefault="00DC32C7" w:rsidP="00DC32C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2C7">
              <w:rPr>
                <w:b/>
                <w:bCs/>
                <w:color w:val="000000"/>
                <w:sz w:val="18"/>
                <w:szCs w:val="18"/>
              </w:rPr>
              <w:t>FECHA</w:t>
            </w:r>
            <w:r w:rsidR="003D1866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21E78" w14:textId="77777777" w:rsidR="00DC32C7" w:rsidRPr="00DC32C7" w:rsidRDefault="00DC32C7" w:rsidP="00DC32C7">
            <w:pPr>
              <w:spacing w:after="0" w:line="240" w:lineRule="auto"/>
              <w:rPr>
                <w:color w:val="000000"/>
              </w:rPr>
            </w:pPr>
            <w:r w:rsidRPr="00DC32C7">
              <w:rPr>
                <w:color w:val="000000"/>
              </w:rPr>
              <w:t> </w:t>
            </w:r>
          </w:p>
        </w:tc>
      </w:tr>
    </w:tbl>
    <w:p w14:paraId="07A78F8B" w14:textId="7E55C36F" w:rsidR="00151FBF" w:rsidRDefault="00151FBF" w:rsidP="00932EDE">
      <w:pPr>
        <w:spacing w:after="0" w:line="240" w:lineRule="auto"/>
      </w:pPr>
    </w:p>
    <w:p w14:paraId="6BB44750" w14:textId="3B06C494" w:rsidR="00DC32C7" w:rsidRPr="00A94BD4" w:rsidRDefault="00151FBF" w:rsidP="00A94BD4">
      <w:pPr>
        <w:tabs>
          <w:tab w:val="left" w:pos="9993"/>
        </w:tabs>
      </w:pPr>
      <w:r>
        <w:tab/>
      </w:r>
    </w:p>
    <w:sectPr w:rsidR="00DC32C7" w:rsidRPr="00A94BD4" w:rsidSect="003D1866">
      <w:headerReference w:type="default" r:id="rId7"/>
      <w:footerReference w:type="default" r:id="rId8"/>
      <w:pgSz w:w="12240" w:h="15840"/>
      <w:pgMar w:top="284" w:right="737" w:bottom="544" w:left="737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04F86" w14:textId="77777777" w:rsidR="00B11915" w:rsidRDefault="00B11915" w:rsidP="007B255B">
      <w:pPr>
        <w:spacing w:after="0" w:line="240" w:lineRule="auto"/>
      </w:pPr>
      <w:r>
        <w:separator/>
      </w:r>
    </w:p>
  </w:endnote>
  <w:endnote w:type="continuationSeparator" w:id="0">
    <w:p w14:paraId="58A9BA4A" w14:textId="77777777" w:rsidR="00B11915" w:rsidRDefault="00B11915" w:rsidP="007B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8623B" w14:textId="16EA0731" w:rsidR="001A103F" w:rsidRPr="00934E7C" w:rsidRDefault="00DC32C7" w:rsidP="001A103F">
    <w:pPr>
      <w:spacing w:after="0" w:line="240" w:lineRule="auto"/>
      <w:jc w:val="right"/>
      <w:rPr>
        <w:rFonts w:ascii="Arial Narrow" w:hAnsi="Arial Narrow"/>
        <w:b/>
        <w:sz w:val="12"/>
        <w:szCs w:val="10"/>
      </w:rPr>
    </w:pPr>
    <w:r w:rsidRPr="00A717D6">
      <w:rPr>
        <w:rFonts w:ascii="Arial Narrow" w:hAnsi="Arial Narrow"/>
        <w:b/>
        <w:sz w:val="12"/>
        <w:szCs w:val="10"/>
      </w:rPr>
      <w:t xml:space="preserve">Fecha de actualización: </w:t>
    </w:r>
    <w:r w:rsidR="00FC4B1A">
      <w:rPr>
        <w:rFonts w:ascii="Arial Narrow" w:hAnsi="Arial Narrow"/>
        <w:b/>
        <w:sz w:val="12"/>
        <w:szCs w:val="10"/>
      </w:rPr>
      <w:t>F</w:t>
    </w:r>
    <w:r w:rsidR="00A94BD4">
      <w:rPr>
        <w:rFonts w:ascii="Arial Narrow" w:hAnsi="Arial Narrow"/>
        <w:b/>
        <w:sz w:val="12"/>
        <w:szCs w:val="10"/>
      </w:rPr>
      <w:t>eb</w:t>
    </w:r>
    <w:r w:rsidR="00151FBF" w:rsidRPr="00A717D6">
      <w:rPr>
        <w:rFonts w:ascii="Arial Narrow" w:hAnsi="Arial Narrow"/>
        <w:b/>
        <w:sz w:val="12"/>
        <w:szCs w:val="10"/>
      </w:rPr>
      <w:t>-2</w:t>
    </w:r>
    <w:r w:rsidR="00FC4B1A">
      <w:rPr>
        <w:rFonts w:ascii="Arial Narrow" w:hAnsi="Arial Narrow"/>
        <w:b/>
        <w:sz w:val="12"/>
        <w:szCs w:val="10"/>
      </w:rPr>
      <w:t>3</w:t>
    </w:r>
    <w:r w:rsidR="00A717D6">
      <w:rPr>
        <w:rFonts w:ascii="Arial Narrow" w:hAnsi="Arial Narrow"/>
        <w:b/>
        <w:sz w:val="12"/>
        <w:szCs w:val="10"/>
      </w:rPr>
      <w:t>.</w:t>
    </w:r>
  </w:p>
  <w:p w14:paraId="01DD33D3" w14:textId="77777777" w:rsidR="001A103F" w:rsidRPr="003A7754" w:rsidRDefault="001A103F" w:rsidP="001A103F">
    <w:pPr>
      <w:spacing w:after="0" w:line="240" w:lineRule="auto"/>
      <w:jc w:val="right"/>
      <w:rPr>
        <w:rFonts w:ascii="Arial Narrow" w:hAnsi="Arial Narrow"/>
        <w:sz w:val="12"/>
        <w:szCs w:val="10"/>
      </w:rPr>
    </w:pPr>
    <w:r w:rsidRPr="00934E7C">
      <w:rPr>
        <w:rFonts w:ascii="Arial Narrow" w:hAnsi="Arial Narrow"/>
        <w:sz w:val="12"/>
        <w:szCs w:val="10"/>
      </w:rPr>
      <w:t>El Usuario es responsable de consultar la revisión vigente de este</w:t>
    </w:r>
    <w:r w:rsidRPr="003A7754">
      <w:rPr>
        <w:rFonts w:ascii="Arial Narrow" w:hAnsi="Arial Narrow"/>
        <w:sz w:val="12"/>
        <w:szCs w:val="10"/>
      </w:rPr>
      <w:t xml:space="preserve"> documento a través de INTRANET</w:t>
    </w:r>
  </w:p>
  <w:p w14:paraId="1E19D695" w14:textId="77777777" w:rsidR="008D2727" w:rsidRPr="001A103F" w:rsidRDefault="001A103F" w:rsidP="001A103F">
    <w:pPr>
      <w:spacing w:after="0" w:line="240" w:lineRule="auto"/>
      <w:jc w:val="right"/>
    </w:pPr>
    <w:r w:rsidRPr="003A7754">
      <w:rPr>
        <w:rFonts w:ascii="Arial Narrow" w:hAnsi="Arial Narrow"/>
        <w:sz w:val="12"/>
        <w:szCs w:val="10"/>
      </w:rPr>
      <w:t>Este Documento es propiedad del CIITEC-IPN, y está prohibida su reproducción parcial o total por cualquier medio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50A65" w14:textId="77777777" w:rsidR="00B11915" w:rsidRDefault="00B11915" w:rsidP="007B255B">
      <w:pPr>
        <w:spacing w:after="0" w:line="240" w:lineRule="auto"/>
      </w:pPr>
      <w:r>
        <w:separator/>
      </w:r>
    </w:p>
  </w:footnote>
  <w:footnote w:type="continuationSeparator" w:id="0">
    <w:p w14:paraId="218B34AB" w14:textId="77777777" w:rsidR="00B11915" w:rsidRDefault="00B11915" w:rsidP="007B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28"/>
      <w:gridCol w:w="1559"/>
      <w:gridCol w:w="3823"/>
      <w:gridCol w:w="3087"/>
    </w:tblGrid>
    <w:tr w:rsidR="007B255B" w:rsidRPr="00A55D8E" w14:paraId="1F586044" w14:textId="77777777" w:rsidTr="00C51D44">
      <w:trPr>
        <w:trHeight w:val="1124"/>
        <w:jc w:val="center"/>
      </w:trPr>
      <w:tc>
        <w:tcPr>
          <w:tcW w:w="338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529C08F8" w14:textId="77777777" w:rsidR="007B255B" w:rsidRPr="00FF150E" w:rsidRDefault="00C51D44" w:rsidP="00C51D44">
          <w:pPr>
            <w:jc w:val="center"/>
            <w:rPr>
              <w:rFonts w:ascii="Arial Narrow" w:eastAsia="Calibri" w:hAnsi="Arial Narrow"/>
            </w:rPr>
          </w:pPr>
          <w:r>
            <w:rPr>
              <w:rFonts w:ascii="Arial Narrow" w:eastAsia="Calibri" w:hAnsi="Arial Narrow"/>
              <w:noProof/>
            </w:rPr>
            <w:drawing>
              <wp:anchor distT="0" distB="0" distL="114300" distR="114300" simplePos="0" relativeHeight="251658240" behindDoc="1" locked="0" layoutInCell="1" allowOverlap="1" wp14:anchorId="33D312A6" wp14:editId="437F3B87">
                <wp:simplePos x="0" y="0"/>
                <wp:positionH relativeFrom="column">
                  <wp:posOffset>635</wp:posOffset>
                </wp:positionH>
                <wp:positionV relativeFrom="paragraph">
                  <wp:posOffset>-338455</wp:posOffset>
                </wp:positionV>
                <wp:extent cx="2013585" cy="561340"/>
                <wp:effectExtent l="0" t="0" r="5715" b="0"/>
                <wp:wrapNone/>
                <wp:docPr id="29" name="Image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nuevo format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3585" cy="561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710EEDB" w14:textId="77777777" w:rsidR="007B255B" w:rsidRPr="00593230" w:rsidRDefault="007B255B" w:rsidP="004165F1">
          <w:pPr>
            <w:widowControl w:val="0"/>
            <w:spacing w:after="0"/>
            <w:jc w:val="center"/>
            <w:rPr>
              <w:rFonts w:ascii="Euphemia" w:eastAsia="Calibri" w:hAnsi="Euphemia"/>
            </w:rPr>
          </w:pPr>
          <w:r w:rsidRPr="00593230">
            <w:rPr>
              <w:rFonts w:ascii="Euphemia" w:eastAsia="Calibri" w:hAnsi="Euphemia"/>
            </w:rPr>
            <w:t>FORMATO</w:t>
          </w:r>
        </w:p>
      </w:tc>
      <w:tc>
        <w:tcPr>
          <w:tcW w:w="3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FA81C73" w14:textId="77777777" w:rsidR="007B255B" w:rsidRPr="00593230" w:rsidRDefault="007B255B" w:rsidP="004165F1">
          <w:pPr>
            <w:widowControl w:val="0"/>
            <w:spacing w:after="0"/>
            <w:rPr>
              <w:rFonts w:ascii="Arial Narrow" w:eastAsia="Calibri" w:hAnsi="Arial Narrow"/>
            </w:rPr>
          </w:pPr>
          <w:r>
            <w:rPr>
              <w:rFonts w:eastAsia="Calibri"/>
              <w:noProof/>
            </w:rPr>
            <w:drawing>
              <wp:anchor distT="0" distB="0" distL="114300" distR="114300" simplePos="0" relativeHeight="251657216" behindDoc="1" locked="0" layoutInCell="1" allowOverlap="1" wp14:anchorId="031B7FFD" wp14:editId="5109CD7F">
                <wp:simplePos x="0" y="0"/>
                <wp:positionH relativeFrom="column">
                  <wp:posOffset>69215</wp:posOffset>
                </wp:positionH>
                <wp:positionV relativeFrom="paragraph">
                  <wp:posOffset>86995</wp:posOffset>
                </wp:positionV>
                <wp:extent cx="1657350" cy="476250"/>
                <wp:effectExtent l="0" t="0" r="0" b="0"/>
                <wp:wrapNone/>
                <wp:docPr id="30" name="Image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B255B" w:rsidRPr="00A55D8E" w14:paraId="317896EB" w14:textId="77777777" w:rsidTr="007B255B">
      <w:trPr>
        <w:trHeight w:val="564"/>
        <w:jc w:val="center"/>
      </w:trPr>
      <w:tc>
        <w:tcPr>
          <w:tcW w:w="1828" w:type="dxa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808080"/>
          <w:vAlign w:val="center"/>
        </w:tcPr>
        <w:p w14:paraId="1C71C72E" w14:textId="77777777" w:rsidR="007B255B" w:rsidRPr="00934E7C" w:rsidRDefault="007B255B" w:rsidP="004165F1">
          <w:pPr>
            <w:widowControl w:val="0"/>
            <w:spacing w:after="0"/>
            <w:jc w:val="center"/>
            <w:rPr>
              <w:rFonts w:ascii="Euphemia" w:eastAsia="Calibri" w:hAnsi="Euphemia"/>
              <w:noProof/>
              <w:color w:val="FFFFFF"/>
              <w:sz w:val="18"/>
              <w:szCs w:val="18"/>
            </w:rPr>
          </w:pPr>
          <w:r w:rsidRPr="00934E7C">
            <w:rPr>
              <w:rFonts w:ascii="Euphemia" w:eastAsia="Calibri" w:hAnsi="Euphemia"/>
              <w:noProof/>
              <w:color w:val="FFFFFF"/>
              <w:sz w:val="18"/>
              <w:szCs w:val="18"/>
            </w:rPr>
            <w:t>Código:</w:t>
          </w:r>
        </w:p>
        <w:p w14:paraId="53F2E535" w14:textId="26FEF76E" w:rsidR="007B255B" w:rsidRPr="00934E7C" w:rsidRDefault="00483C51" w:rsidP="00483C51">
          <w:pPr>
            <w:widowControl w:val="0"/>
            <w:spacing w:after="0"/>
            <w:jc w:val="center"/>
            <w:rPr>
              <w:rFonts w:ascii="Euphemia" w:eastAsia="Calibri" w:hAnsi="Euphemia"/>
              <w:b/>
              <w:noProof/>
              <w:color w:val="FFFFFF"/>
              <w:sz w:val="18"/>
              <w:szCs w:val="18"/>
            </w:rPr>
          </w:pPr>
          <w:r w:rsidRPr="00934E7C">
            <w:rPr>
              <w:rFonts w:ascii="Euphemia" w:eastAsia="Calibri" w:hAnsi="Euphemia"/>
              <w:b/>
              <w:noProof/>
              <w:color w:val="FFFFFF"/>
              <w:sz w:val="18"/>
              <w:szCs w:val="18"/>
            </w:rPr>
            <w:t>M2D</w:t>
          </w:r>
          <w:r w:rsidR="00342B65" w:rsidRPr="00934E7C">
            <w:rPr>
              <w:rFonts w:ascii="Euphemia" w:eastAsia="Calibri" w:hAnsi="Euphemia"/>
              <w:b/>
              <w:noProof/>
              <w:color w:val="FFFFFF"/>
              <w:sz w:val="18"/>
              <w:szCs w:val="18"/>
            </w:rPr>
            <w:t>-0</w:t>
          </w:r>
          <w:r w:rsidR="009A21EF" w:rsidRPr="00934E7C">
            <w:rPr>
              <w:rFonts w:ascii="Euphemia" w:eastAsia="Calibri" w:hAnsi="Euphemia"/>
              <w:b/>
              <w:noProof/>
              <w:color w:val="FFFFFF"/>
              <w:sz w:val="18"/>
              <w:szCs w:val="18"/>
            </w:rPr>
            <w:t>1/F0</w:t>
          </w:r>
          <w:r w:rsidR="00BC61B0">
            <w:rPr>
              <w:rFonts w:ascii="Euphemia" w:eastAsia="Calibri" w:hAnsi="Euphemia"/>
              <w:b/>
              <w:noProof/>
              <w:color w:val="FFFFFF"/>
              <w:sz w:val="18"/>
              <w:szCs w:val="18"/>
            </w:rPr>
            <w:t>4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808080"/>
          <w:vAlign w:val="center"/>
        </w:tcPr>
        <w:p w14:paraId="2850169F" w14:textId="77777777" w:rsidR="007B255B" w:rsidRPr="00A717D6" w:rsidRDefault="007B255B" w:rsidP="004165F1">
          <w:pPr>
            <w:widowControl w:val="0"/>
            <w:spacing w:after="0"/>
            <w:jc w:val="center"/>
            <w:rPr>
              <w:rFonts w:ascii="Euphemia" w:eastAsia="Calibri" w:hAnsi="Euphemia"/>
              <w:noProof/>
              <w:color w:val="FFFFFF"/>
              <w:sz w:val="18"/>
              <w:szCs w:val="18"/>
            </w:rPr>
          </w:pPr>
          <w:r w:rsidRPr="00A717D6">
            <w:rPr>
              <w:rFonts w:ascii="Euphemia" w:eastAsia="Calibri" w:hAnsi="Euphemia"/>
              <w:noProof/>
              <w:color w:val="FFFFFF"/>
              <w:sz w:val="18"/>
              <w:szCs w:val="18"/>
            </w:rPr>
            <w:t>Revisión:</w:t>
          </w:r>
        </w:p>
        <w:p w14:paraId="2380889C" w14:textId="64B269E8" w:rsidR="007B255B" w:rsidRPr="00A717D6" w:rsidRDefault="007B255B" w:rsidP="009D76C9">
          <w:pPr>
            <w:widowControl w:val="0"/>
            <w:spacing w:after="0"/>
            <w:jc w:val="center"/>
            <w:rPr>
              <w:rFonts w:ascii="Euphemia" w:eastAsia="Calibri" w:hAnsi="Euphemia"/>
              <w:b/>
              <w:noProof/>
              <w:color w:val="FFFFFF"/>
              <w:sz w:val="18"/>
              <w:szCs w:val="18"/>
            </w:rPr>
          </w:pPr>
          <w:r w:rsidRPr="00A717D6">
            <w:rPr>
              <w:rFonts w:ascii="Euphemia" w:eastAsia="Calibri" w:hAnsi="Euphemia"/>
              <w:b/>
              <w:noProof/>
              <w:color w:val="FFFFFF"/>
              <w:sz w:val="18"/>
              <w:szCs w:val="18"/>
            </w:rPr>
            <w:t>0</w:t>
          </w:r>
          <w:r w:rsidR="009D76C9">
            <w:rPr>
              <w:rFonts w:ascii="Euphemia" w:eastAsia="Calibri" w:hAnsi="Euphemia"/>
              <w:b/>
              <w:noProof/>
              <w:color w:val="FFFFFF"/>
              <w:sz w:val="18"/>
              <w:szCs w:val="18"/>
            </w:rPr>
            <w:t>5</w:t>
          </w:r>
        </w:p>
      </w:tc>
      <w:tc>
        <w:tcPr>
          <w:tcW w:w="3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08080"/>
          <w:vAlign w:val="center"/>
        </w:tcPr>
        <w:p w14:paraId="1505A104" w14:textId="77777777" w:rsidR="007B255B" w:rsidRPr="00A717D6" w:rsidRDefault="00CC1760" w:rsidP="004165F1">
          <w:pPr>
            <w:widowControl w:val="0"/>
            <w:spacing w:after="0"/>
            <w:jc w:val="center"/>
            <w:rPr>
              <w:rFonts w:ascii="Euphemia" w:eastAsia="Calibri" w:hAnsi="Euphemia"/>
              <w:b/>
              <w:noProof/>
              <w:color w:val="FFFFFF"/>
              <w:sz w:val="18"/>
              <w:szCs w:val="18"/>
            </w:rPr>
          </w:pPr>
          <w:r w:rsidRPr="00A717D6">
            <w:rPr>
              <w:rFonts w:ascii="Euphemia" w:eastAsia="Calibri" w:hAnsi="Euphemia"/>
              <w:b/>
              <w:noProof/>
              <w:color w:val="FFFFFF"/>
              <w:sz w:val="18"/>
              <w:szCs w:val="18"/>
            </w:rPr>
            <w:t>ENTREVISTA CON PROFESORES DEL PTA</w:t>
          </w:r>
        </w:p>
      </w:tc>
      <w:tc>
        <w:tcPr>
          <w:tcW w:w="3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08080"/>
          <w:vAlign w:val="center"/>
        </w:tcPr>
        <w:p w14:paraId="13FECFDA" w14:textId="15EA94F3" w:rsidR="007B255B" w:rsidRPr="00593230" w:rsidRDefault="007B255B" w:rsidP="004165F1">
          <w:pPr>
            <w:widowControl w:val="0"/>
            <w:spacing w:after="0"/>
            <w:jc w:val="center"/>
            <w:rPr>
              <w:rFonts w:ascii="Euphemia" w:eastAsia="Calibri" w:hAnsi="Euphemia"/>
              <w:noProof/>
              <w:color w:val="FFFFFF"/>
              <w:sz w:val="19"/>
              <w:szCs w:val="19"/>
            </w:rPr>
          </w:pPr>
          <w:r w:rsidRPr="00593230">
            <w:rPr>
              <w:rFonts w:ascii="Euphemia" w:eastAsia="Calibri" w:hAnsi="Euphemia"/>
              <w:b/>
              <w:noProof/>
              <w:color w:val="FFFFFF"/>
              <w:sz w:val="18"/>
              <w:szCs w:val="18"/>
            </w:rPr>
            <w:t xml:space="preserve">Página </w:t>
          </w:r>
          <w:r w:rsidRPr="00593230">
            <w:rPr>
              <w:rFonts w:ascii="Euphemia" w:eastAsia="Calibri" w:hAnsi="Euphemia"/>
              <w:b/>
              <w:noProof/>
              <w:color w:val="FFFFFF"/>
              <w:sz w:val="18"/>
              <w:szCs w:val="18"/>
            </w:rPr>
            <w:fldChar w:fldCharType="begin"/>
          </w:r>
          <w:r w:rsidRPr="00593230">
            <w:rPr>
              <w:rFonts w:ascii="Euphemia" w:eastAsia="Calibri" w:hAnsi="Euphemia"/>
              <w:b/>
              <w:noProof/>
              <w:color w:val="FFFFFF"/>
              <w:sz w:val="18"/>
              <w:szCs w:val="18"/>
            </w:rPr>
            <w:instrText>PAGE  \* Arabic  \* MERGEFORMAT</w:instrText>
          </w:r>
          <w:r w:rsidRPr="00593230">
            <w:rPr>
              <w:rFonts w:ascii="Euphemia" w:eastAsia="Calibri" w:hAnsi="Euphemia"/>
              <w:b/>
              <w:noProof/>
              <w:color w:val="FFFFFF"/>
              <w:sz w:val="18"/>
              <w:szCs w:val="18"/>
            </w:rPr>
            <w:fldChar w:fldCharType="separate"/>
          </w:r>
          <w:r w:rsidR="00D36328">
            <w:rPr>
              <w:rFonts w:ascii="Euphemia" w:eastAsia="Calibri" w:hAnsi="Euphemia"/>
              <w:b/>
              <w:noProof/>
              <w:color w:val="FFFFFF"/>
              <w:sz w:val="18"/>
              <w:szCs w:val="18"/>
            </w:rPr>
            <w:t>1</w:t>
          </w:r>
          <w:r w:rsidRPr="00593230">
            <w:rPr>
              <w:rFonts w:ascii="Euphemia" w:eastAsia="Calibri" w:hAnsi="Euphemia"/>
              <w:b/>
              <w:noProof/>
              <w:color w:val="FFFFFF"/>
              <w:sz w:val="18"/>
              <w:szCs w:val="18"/>
            </w:rPr>
            <w:fldChar w:fldCharType="end"/>
          </w:r>
          <w:r w:rsidRPr="00593230">
            <w:rPr>
              <w:rFonts w:ascii="Euphemia" w:eastAsia="Calibri" w:hAnsi="Euphemia"/>
              <w:b/>
              <w:noProof/>
              <w:color w:val="FFFFFF"/>
              <w:sz w:val="18"/>
              <w:szCs w:val="18"/>
            </w:rPr>
            <w:t xml:space="preserve"> de </w:t>
          </w:r>
          <w:r w:rsidRPr="00593230">
            <w:rPr>
              <w:rFonts w:ascii="Euphemia" w:eastAsia="Calibri" w:hAnsi="Euphemia"/>
              <w:b/>
              <w:noProof/>
              <w:color w:val="FFFFFF"/>
              <w:sz w:val="18"/>
              <w:szCs w:val="18"/>
            </w:rPr>
            <w:fldChar w:fldCharType="begin"/>
          </w:r>
          <w:r w:rsidRPr="00593230">
            <w:rPr>
              <w:rFonts w:ascii="Euphemia" w:eastAsia="Calibri" w:hAnsi="Euphemia"/>
              <w:b/>
              <w:noProof/>
              <w:color w:val="FFFFFF"/>
              <w:sz w:val="18"/>
              <w:szCs w:val="18"/>
            </w:rPr>
            <w:instrText>NUMPAGES  \* Arabic  \* MERGEFORMAT</w:instrText>
          </w:r>
          <w:r w:rsidRPr="00593230">
            <w:rPr>
              <w:rFonts w:ascii="Euphemia" w:eastAsia="Calibri" w:hAnsi="Euphemia"/>
              <w:b/>
              <w:noProof/>
              <w:color w:val="FFFFFF"/>
              <w:sz w:val="18"/>
              <w:szCs w:val="18"/>
            </w:rPr>
            <w:fldChar w:fldCharType="separate"/>
          </w:r>
          <w:r w:rsidR="00D36328">
            <w:rPr>
              <w:rFonts w:ascii="Euphemia" w:eastAsia="Calibri" w:hAnsi="Euphemia"/>
              <w:b/>
              <w:noProof/>
              <w:color w:val="FFFFFF"/>
              <w:sz w:val="18"/>
              <w:szCs w:val="18"/>
            </w:rPr>
            <w:t>1</w:t>
          </w:r>
          <w:r w:rsidRPr="00593230">
            <w:rPr>
              <w:rFonts w:ascii="Euphemia" w:eastAsia="Calibri" w:hAnsi="Euphemia"/>
              <w:b/>
              <w:noProof/>
              <w:color w:val="FFFFFF"/>
              <w:sz w:val="18"/>
              <w:szCs w:val="18"/>
            </w:rPr>
            <w:fldChar w:fldCharType="end"/>
          </w:r>
        </w:p>
      </w:tc>
    </w:tr>
  </w:tbl>
  <w:p w14:paraId="7A427C1A" w14:textId="77777777" w:rsidR="007B255B" w:rsidRPr="007B255B" w:rsidRDefault="007B255B">
    <w:pPr>
      <w:pStyle w:val="Encabezado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07C"/>
    <w:multiLevelType w:val="hybridMultilevel"/>
    <w:tmpl w:val="D47ADA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1EFA"/>
    <w:multiLevelType w:val="hybridMultilevel"/>
    <w:tmpl w:val="4A9A54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B47CE"/>
    <w:multiLevelType w:val="hybridMultilevel"/>
    <w:tmpl w:val="DD6898EA"/>
    <w:lvl w:ilvl="0" w:tplc="8BD258B2">
      <w:start w:val="1"/>
      <w:numFmt w:val="upperRoman"/>
      <w:lvlText w:val="%1)"/>
      <w:lvlJc w:val="left"/>
      <w:pPr>
        <w:ind w:left="76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0" w:hanging="360"/>
      </w:pPr>
    </w:lvl>
    <w:lvl w:ilvl="2" w:tplc="080A001B" w:tentative="1">
      <w:start w:val="1"/>
      <w:numFmt w:val="lowerRoman"/>
      <w:lvlText w:val="%3."/>
      <w:lvlJc w:val="right"/>
      <w:pPr>
        <w:ind w:left="1840" w:hanging="180"/>
      </w:pPr>
    </w:lvl>
    <w:lvl w:ilvl="3" w:tplc="080A000F" w:tentative="1">
      <w:start w:val="1"/>
      <w:numFmt w:val="decimal"/>
      <w:lvlText w:val="%4."/>
      <w:lvlJc w:val="left"/>
      <w:pPr>
        <w:ind w:left="2560" w:hanging="360"/>
      </w:pPr>
    </w:lvl>
    <w:lvl w:ilvl="4" w:tplc="080A0019" w:tentative="1">
      <w:start w:val="1"/>
      <w:numFmt w:val="lowerLetter"/>
      <w:lvlText w:val="%5."/>
      <w:lvlJc w:val="left"/>
      <w:pPr>
        <w:ind w:left="3280" w:hanging="360"/>
      </w:pPr>
    </w:lvl>
    <w:lvl w:ilvl="5" w:tplc="080A001B" w:tentative="1">
      <w:start w:val="1"/>
      <w:numFmt w:val="lowerRoman"/>
      <w:lvlText w:val="%6."/>
      <w:lvlJc w:val="right"/>
      <w:pPr>
        <w:ind w:left="4000" w:hanging="180"/>
      </w:pPr>
    </w:lvl>
    <w:lvl w:ilvl="6" w:tplc="080A000F" w:tentative="1">
      <w:start w:val="1"/>
      <w:numFmt w:val="decimal"/>
      <w:lvlText w:val="%7."/>
      <w:lvlJc w:val="left"/>
      <w:pPr>
        <w:ind w:left="4720" w:hanging="360"/>
      </w:pPr>
    </w:lvl>
    <w:lvl w:ilvl="7" w:tplc="080A0019" w:tentative="1">
      <w:start w:val="1"/>
      <w:numFmt w:val="lowerLetter"/>
      <w:lvlText w:val="%8."/>
      <w:lvlJc w:val="left"/>
      <w:pPr>
        <w:ind w:left="5440" w:hanging="360"/>
      </w:pPr>
    </w:lvl>
    <w:lvl w:ilvl="8" w:tplc="08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17194971"/>
    <w:multiLevelType w:val="hybridMultilevel"/>
    <w:tmpl w:val="901CEF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F38D5"/>
    <w:multiLevelType w:val="hybridMultilevel"/>
    <w:tmpl w:val="2188AD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6DAB"/>
    <w:multiLevelType w:val="hybridMultilevel"/>
    <w:tmpl w:val="F09C41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70138"/>
    <w:multiLevelType w:val="hybridMultilevel"/>
    <w:tmpl w:val="FAAE9E54"/>
    <w:lvl w:ilvl="0" w:tplc="080A000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0" w:hanging="360"/>
      </w:pPr>
    </w:lvl>
    <w:lvl w:ilvl="2" w:tplc="080A001B" w:tentative="1">
      <w:start w:val="1"/>
      <w:numFmt w:val="lowerRoman"/>
      <w:lvlText w:val="%3."/>
      <w:lvlJc w:val="right"/>
      <w:pPr>
        <w:ind w:left="1840" w:hanging="180"/>
      </w:pPr>
    </w:lvl>
    <w:lvl w:ilvl="3" w:tplc="080A000F" w:tentative="1">
      <w:start w:val="1"/>
      <w:numFmt w:val="decimal"/>
      <w:lvlText w:val="%4."/>
      <w:lvlJc w:val="left"/>
      <w:pPr>
        <w:ind w:left="2560" w:hanging="360"/>
      </w:pPr>
    </w:lvl>
    <w:lvl w:ilvl="4" w:tplc="080A0019" w:tentative="1">
      <w:start w:val="1"/>
      <w:numFmt w:val="lowerLetter"/>
      <w:lvlText w:val="%5."/>
      <w:lvlJc w:val="left"/>
      <w:pPr>
        <w:ind w:left="3280" w:hanging="360"/>
      </w:pPr>
    </w:lvl>
    <w:lvl w:ilvl="5" w:tplc="080A001B" w:tentative="1">
      <w:start w:val="1"/>
      <w:numFmt w:val="lowerRoman"/>
      <w:lvlText w:val="%6."/>
      <w:lvlJc w:val="right"/>
      <w:pPr>
        <w:ind w:left="4000" w:hanging="180"/>
      </w:pPr>
    </w:lvl>
    <w:lvl w:ilvl="6" w:tplc="080A000F" w:tentative="1">
      <w:start w:val="1"/>
      <w:numFmt w:val="decimal"/>
      <w:lvlText w:val="%7."/>
      <w:lvlJc w:val="left"/>
      <w:pPr>
        <w:ind w:left="4720" w:hanging="360"/>
      </w:pPr>
    </w:lvl>
    <w:lvl w:ilvl="7" w:tplc="080A0019" w:tentative="1">
      <w:start w:val="1"/>
      <w:numFmt w:val="lowerLetter"/>
      <w:lvlText w:val="%8."/>
      <w:lvlJc w:val="left"/>
      <w:pPr>
        <w:ind w:left="5440" w:hanging="360"/>
      </w:pPr>
    </w:lvl>
    <w:lvl w:ilvl="8" w:tplc="08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37B274E8"/>
    <w:multiLevelType w:val="hybridMultilevel"/>
    <w:tmpl w:val="714C12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D7B02"/>
    <w:multiLevelType w:val="hybridMultilevel"/>
    <w:tmpl w:val="91C222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5B"/>
    <w:rsid w:val="000242C7"/>
    <w:rsid w:val="00043535"/>
    <w:rsid w:val="00052373"/>
    <w:rsid w:val="0007481E"/>
    <w:rsid w:val="000D708A"/>
    <w:rsid w:val="00105164"/>
    <w:rsid w:val="0010547D"/>
    <w:rsid w:val="00151FBF"/>
    <w:rsid w:val="0017134B"/>
    <w:rsid w:val="00182639"/>
    <w:rsid w:val="001972D7"/>
    <w:rsid w:val="001A103F"/>
    <w:rsid w:val="001F6254"/>
    <w:rsid w:val="002470E5"/>
    <w:rsid w:val="00274763"/>
    <w:rsid w:val="002A1B5A"/>
    <w:rsid w:val="002B72D2"/>
    <w:rsid w:val="002C521A"/>
    <w:rsid w:val="002E2DD3"/>
    <w:rsid w:val="002F04F3"/>
    <w:rsid w:val="002F34B1"/>
    <w:rsid w:val="00342B65"/>
    <w:rsid w:val="00365D63"/>
    <w:rsid w:val="00387812"/>
    <w:rsid w:val="003B50FF"/>
    <w:rsid w:val="003D1866"/>
    <w:rsid w:val="00483C51"/>
    <w:rsid w:val="004B23ED"/>
    <w:rsid w:val="004C3856"/>
    <w:rsid w:val="004F465F"/>
    <w:rsid w:val="00515629"/>
    <w:rsid w:val="0059542F"/>
    <w:rsid w:val="005D60C6"/>
    <w:rsid w:val="00651941"/>
    <w:rsid w:val="00664281"/>
    <w:rsid w:val="00673A84"/>
    <w:rsid w:val="006E2546"/>
    <w:rsid w:val="006E679F"/>
    <w:rsid w:val="00730EDB"/>
    <w:rsid w:val="007B255B"/>
    <w:rsid w:val="007D0D3A"/>
    <w:rsid w:val="007D76C1"/>
    <w:rsid w:val="007E3EC4"/>
    <w:rsid w:val="00804D6D"/>
    <w:rsid w:val="00841DBD"/>
    <w:rsid w:val="008708A2"/>
    <w:rsid w:val="00885A77"/>
    <w:rsid w:val="008C64E7"/>
    <w:rsid w:val="008C70EB"/>
    <w:rsid w:val="008D2727"/>
    <w:rsid w:val="00922B24"/>
    <w:rsid w:val="00926FD6"/>
    <w:rsid w:val="00932EDE"/>
    <w:rsid w:val="00934E7C"/>
    <w:rsid w:val="0096140E"/>
    <w:rsid w:val="009A21EF"/>
    <w:rsid w:val="009C7F4E"/>
    <w:rsid w:val="009D0EDC"/>
    <w:rsid w:val="009D76C9"/>
    <w:rsid w:val="00A14ADF"/>
    <w:rsid w:val="00A30D42"/>
    <w:rsid w:val="00A576A8"/>
    <w:rsid w:val="00A65F84"/>
    <w:rsid w:val="00A717D6"/>
    <w:rsid w:val="00A8213B"/>
    <w:rsid w:val="00A94BD4"/>
    <w:rsid w:val="00AB0B7B"/>
    <w:rsid w:val="00AD24FF"/>
    <w:rsid w:val="00AF6E49"/>
    <w:rsid w:val="00B11915"/>
    <w:rsid w:val="00B36A26"/>
    <w:rsid w:val="00B764AC"/>
    <w:rsid w:val="00BA45DE"/>
    <w:rsid w:val="00BB2912"/>
    <w:rsid w:val="00BC61B0"/>
    <w:rsid w:val="00BE6D25"/>
    <w:rsid w:val="00BF0703"/>
    <w:rsid w:val="00BF1EC1"/>
    <w:rsid w:val="00C51D44"/>
    <w:rsid w:val="00C8039F"/>
    <w:rsid w:val="00CC0EEB"/>
    <w:rsid w:val="00CC1760"/>
    <w:rsid w:val="00CF4F48"/>
    <w:rsid w:val="00D35311"/>
    <w:rsid w:val="00D36328"/>
    <w:rsid w:val="00D5715A"/>
    <w:rsid w:val="00D65A2D"/>
    <w:rsid w:val="00DB4CBC"/>
    <w:rsid w:val="00DC32C7"/>
    <w:rsid w:val="00DC44DC"/>
    <w:rsid w:val="00DD3BA6"/>
    <w:rsid w:val="00EF146C"/>
    <w:rsid w:val="00F10BF9"/>
    <w:rsid w:val="00F2101E"/>
    <w:rsid w:val="00FC4B1A"/>
    <w:rsid w:val="00FF150E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52B7A"/>
  <w15:docId w15:val="{37D55773-E638-4B72-A1C5-58E6027F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55B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55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B255B"/>
  </w:style>
  <w:style w:type="paragraph" w:styleId="Piedepgina">
    <w:name w:val="footer"/>
    <w:basedOn w:val="Normal"/>
    <w:link w:val="PiedepginaCar"/>
    <w:uiPriority w:val="99"/>
    <w:unhideWhenUsed/>
    <w:rsid w:val="007B255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255B"/>
  </w:style>
  <w:style w:type="table" w:styleId="Tablaconcuadrcula">
    <w:name w:val="Table Grid"/>
    <w:basedOn w:val="Tablanormal"/>
    <w:uiPriority w:val="59"/>
    <w:rsid w:val="00A5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3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856"/>
    <w:rPr>
      <w:rFonts w:ascii="Segoe UI" w:eastAsia="Times New Roman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483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NATY</cp:lastModifiedBy>
  <cp:revision>2</cp:revision>
  <cp:lastPrinted>2020-02-27T20:48:00Z</cp:lastPrinted>
  <dcterms:created xsi:type="dcterms:W3CDTF">2023-02-13T19:32:00Z</dcterms:created>
  <dcterms:modified xsi:type="dcterms:W3CDTF">2023-02-13T19:32:00Z</dcterms:modified>
</cp:coreProperties>
</file>